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781F" w14:textId="77777777" w:rsidR="00991A87" w:rsidRDefault="009F639E" w:rsidP="009F639E">
      <w:pPr>
        <w:tabs>
          <w:tab w:val="left" w:pos="0"/>
        </w:tabs>
        <w:ind w:left="3600" w:right="7404"/>
        <w:jc w:val="thaiDistribute"/>
        <w:rPr>
          <w:b/>
          <w:bCs/>
          <w:sz w:val="32"/>
          <w:szCs w:val="32"/>
          <w:cs/>
          <w:lang w:val="th-TH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ascii="TH Niramit AS" w:hAnsi="TH Niramit AS" w:cs="TH Niramit AS"/>
          <w:noProof/>
          <w:sz w:val="32"/>
          <w:szCs w:val="32"/>
        </w:rPr>
        <w:t xml:space="preserve">       </w:t>
      </w:r>
      <w:r w:rsidRPr="0037192D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20027659" wp14:editId="1982EC3B">
            <wp:extent cx="15430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E427" w14:textId="77777777" w:rsidR="00782E89" w:rsidRPr="005F1C7C" w:rsidRDefault="00D14687" w:rsidP="00D14687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</w:t>
      </w:r>
      <w:r w:rsidR="005F1C7C" w:rsidRP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</w:t>
      </w:r>
      <w:r w:rsid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>คำสั่ง ด่านตรวจคนเข้าเมืองท่าอากาศยานหาดใหญ่</w:t>
      </w:r>
    </w:p>
    <w:p w14:paraId="5A7B6A0F" w14:textId="11622059" w:rsidR="00782E89" w:rsidRPr="005F1C7C" w:rsidRDefault="00782E89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       </w:t>
      </w:r>
      <w:r w:rsidR="0027086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2F581C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 </w:t>
      </w:r>
      <w:r w:rsidR="00C3268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039F0"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 w:rsidR="00AD314A">
        <w:rPr>
          <w:rFonts w:ascii="TH SarabunPSK" w:hAnsi="TH SarabunPSK" w:cs="TH SarabunPSK" w:hint="cs"/>
          <w:sz w:val="32"/>
          <w:szCs w:val="32"/>
          <w:cs/>
          <w:lang w:val="th-TH"/>
        </w:rPr>
        <w:t>๙</w:t>
      </w:r>
      <w:r w:rsidR="00935935"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 w:rsidR="006A6010" w:rsidRPr="005F1C7C">
        <w:rPr>
          <w:rFonts w:ascii="TH SarabunPSK" w:hAnsi="TH SarabunPSK" w:cs="TH SarabunPSK"/>
          <w:sz w:val="32"/>
          <w:szCs w:val="32"/>
          <w:cs/>
          <w:lang w:val="th-TH"/>
        </w:rPr>
        <w:t>/</w:t>
      </w:r>
      <w:r w:rsidR="0022653A">
        <w:rPr>
          <w:rFonts w:ascii="TH SarabunPSK" w:hAnsi="TH SarabunPSK" w:cs="TH SarabunPSK"/>
          <w:sz w:val="32"/>
          <w:szCs w:val="32"/>
          <w:cs/>
          <w:lang w:val="th-TH"/>
        </w:rPr>
        <w:t>๒๕</w:t>
      </w:r>
      <w:r w:rsidR="00F9243D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="00AD314A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</w:p>
    <w:p w14:paraId="2F301543" w14:textId="1201455E" w:rsidR="00AD314A" w:rsidRDefault="006A6010" w:rsidP="00020E47">
      <w:pPr>
        <w:pStyle w:val="2"/>
        <w:jc w:val="center"/>
        <w:rPr>
          <w:rFonts w:ascii="TH SarabunPSK" w:hAnsi="TH SarabunPSK" w:cs="TH SarabunPSK"/>
          <w:b w:val="0"/>
          <w:bCs w:val="0"/>
          <w:lang w:val="th-TH"/>
        </w:rPr>
      </w:pPr>
      <w:r w:rsidRPr="005F1C7C">
        <w:rPr>
          <w:rFonts w:ascii="TH SarabunPSK" w:hAnsi="TH SarabunPSK" w:cs="TH SarabunPSK"/>
          <w:b w:val="0"/>
          <w:bCs w:val="0"/>
          <w:cs/>
          <w:lang w:val="th-TH"/>
        </w:rPr>
        <w:t xml:space="preserve">เรื่อง </w:t>
      </w:r>
      <w:r w:rsidR="001D48B6">
        <w:rPr>
          <w:rFonts w:ascii="TH SarabunPSK" w:hAnsi="TH SarabunPSK" w:cs="TH SarabunPSK" w:hint="cs"/>
          <w:b w:val="0"/>
          <w:bCs w:val="0"/>
          <w:cs/>
          <w:lang w:val="th-TH"/>
        </w:rPr>
        <w:t>แต่งตั้ง</w:t>
      </w:r>
      <w:r w:rsidR="00AD314A">
        <w:rPr>
          <w:rFonts w:ascii="TH SarabunPSK" w:hAnsi="TH SarabunPSK" w:cs="TH SarabunPSK" w:hint="cs"/>
          <w:b w:val="0"/>
          <w:bCs w:val="0"/>
          <w:cs/>
          <w:lang w:val="th-TH"/>
        </w:rPr>
        <w:t>คณะกรรมการดำเนินการ</w:t>
      </w:r>
      <w:r w:rsidR="00935935">
        <w:rPr>
          <w:rFonts w:ascii="TH SarabunPSK" w:hAnsi="TH SarabunPSK" w:cs="TH SarabunPSK" w:hint="cs"/>
          <w:b w:val="0"/>
          <w:bCs w:val="0"/>
          <w:cs/>
          <w:lang w:val="th-TH"/>
        </w:rPr>
        <w:t>จัดการทรัพย์สินของทางราชการและของบริจาค การจัดเก็บของกลาง</w:t>
      </w:r>
    </w:p>
    <w:p w14:paraId="4BA0B3A3" w14:textId="6587867D" w:rsidR="00020E47" w:rsidRPr="00EC2EEA" w:rsidRDefault="00AD314A" w:rsidP="00020E47">
      <w:pPr>
        <w:pStyle w:val="2"/>
        <w:jc w:val="center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  <w:lang w:val="th-TH"/>
        </w:rPr>
        <w:t>ของด่านตรวจคนเข้าเมืองท่าอากาศยานหาดใหญ่ ประจำปีงบประมาณ พ.ศ.๒๕๖๗</w:t>
      </w:r>
      <w:r w:rsidR="001D48B6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  <w:r w:rsidR="00FC0BCA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</w:p>
    <w:p w14:paraId="6F183F84" w14:textId="77777777" w:rsidR="00782E89" w:rsidRPr="00000FE9" w:rsidRDefault="00782E89">
      <w:pPr>
        <w:pStyle w:val="2"/>
        <w:rPr>
          <w:rFonts w:ascii="TH SarabunPSK" w:hAnsi="TH SarabunPSK" w:cs="TH SarabunPSK"/>
          <w:cs/>
          <w:lang w:val="th-TH"/>
        </w:rPr>
      </w:pPr>
      <w:r w:rsidRPr="00000FE9">
        <w:rPr>
          <w:rFonts w:ascii="TH SarabunPSK" w:hAnsi="TH SarabunPSK" w:cs="TH SarabunPSK"/>
          <w:cs/>
          <w:lang w:val="th-TH"/>
        </w:rPr>
        <w:t xml:space="preserve">                                                -------------------------------</w:t>
      </w:r>
    </w:p>
    <w:p w14:paraId="662B9612" w14:textId="46F6E695" w:rsidR="007B3E84" w:rsidRDefault="00782E89" w:rsidP="00F924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AD314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ตามที่สำนักงานคณะกรรมการป้องกันและปราบปรามการทุจริตแห่งชาติ ได้กำหนดแนวทางการประเมินคุณธรรมและความโปร่งใสในการดำเนินงานของหน่วยงานภาครัฐ </w:t>
      </w:r>
      <w:r w:rsidR="00AD314A">
        <w:rPr>
          <w:rFonts w:ascii="TH SarabunPSK" w:hAnsi="TH SarabunPSK" w:cs="TH SarabunPSK" w:hint="cs"/>
          <w:sz w:val="32"/>
          <w:szCs w:val="32"/>
          <w:cs/>
        </w:rPr>
        <w:t>(</w:t>
      </w:r>
      <w:r w:rsidR="00AD314A">
        <w:rPr>
          <w:rFonts w:ascii="TH SarabunPSK" w:hAnsi="TH SarabunPSK" w:cs="TH SarabunPSK"/>
          <w:sz w:val="32"/>
          <w:szCs w:val="32"/>
        </w:rPr>
        <w:t>Integrity &amp; Transparency Asses</w:t>
      </w:r>
      <w:r w:rsidR="00947900">
        <w:rPr>
          <w:rFonts w:ascii="TH SarabunPSK" w:hAnsi="TH SarabunPSK" w:cs="TH SarabunPSK"/>
          <w:sz w:val="32"/>
          <w:szCs w:val="32"/>
        </w:rPr>
        <w:t>s</w:t>
      </w:r>
      <w:r w:rsidR="00AD314A">
        <w:rPr>
          <w:rFonts w:ascii="TH SarabunPSK" w:hAnsi="TH SarabunPSK" w:cs="TH SarabunPSK"/>
          <w:sz w:val="32"/>
          <w:szCs w:val="32"/>
        </w:rPr>
        <w:t>ment : ITA</w:t>
      </w:r>
      <w:r w:rsidR="00AD314A">
        <w:rPr>
          <w:rFonts w:ascii="TH SarabunPSK" w:hAnsi="TH SarabunPSK" w:cs="TH SarabunPSK" w:hint="cs"/>
          <w:sz w:val="32"/>
          <w:szCs w:val="32"/>
          <w:cs/>
        </w:rPr>
        <w:t>) ของ ตรวจคนเข้าเมืองจังหวัด ด่านตรวจคนเข้าเมือง ประจำปีงบประมาณ พ.ศ.๒๕๖๗ เพื่อใช้เป็นกลไกการขับเคลื่อนยุทธศาสตร์ชาติ ว่าด้วยการป้องกันและปราบปรามการทุจริต ให้บรรลุเป้าหมาย โดยการดำเนินงานการเปิดเผยข้อมูลสาธารณะ (</w:t>
      </w:r>
      <w:r w:rsidR="00AD314A">
        <w:rPr>
          <w:rFonts w:ascii="TH SarabunPSK" w:hAnsi="TH SarabunPSK" w:cs="TH SarabunPSK"/>
          <w:sz w:val="32"/>
          <w:szCs w:val="32"/>
        </w:rPr>
        <w:t>Open Data Integrity &amp; Transparency Assessment</w:t>
      </w:r>
      <w:r w:rsidR="007B3E84">
        <w:rPr>
          <w:rFonts w:ascii="TH SarabunPSK" w:hAnsi="TH SarabunPSK" w:cs="TH SarabunPSK"/>
          <w:sz w:val="32"/>
          <w:szCs w:val="32"/>
        </w:rPr>
        <w:t xml:space="preserve"> </w:t>
      </w:r>
      <w:r w:rsidR="007B3E84">
        <w:rPr>
          <w:rFonts w:ascii="TH SarabunPSK" w:hAnsi="TH SarabunPSK" w:cs="TH SarabunPSK" w:hint="cs"/>
          <w:sz w:val="32"/>
          <w:szCs w:val="32"/>
          <w:cs/>
        </w:rPr>
        <w:t>(</w:t>
      </w:r>
      <w:r w:rsidR="007B3E84">
        <w:rPr>
          <w:rFonts w:ascii="TH SarabunPSK" w:hAnsi="TH SarabunPSK" w:cs="TH SarabunPSK"/>
          <w:sz w:val="32"/>
          <w:szCs w:val="32"/>
        </w:rPr>
        <w:t>OIT</w:t>
      </w:r>
      <w:r w:rsidR="007B3E84">
        <w:rPr>
          <w:rFonts w:ascii="TH SarabunPSK" w:hAnsi="TH SarabunPSK" w:cs="TH SarabunPSK" w:hint="cs"/>
          <w:sz w:val="32"/>
          <w:szCs w:val="32"/>
          <w:cs/>
        </w:rPr>
        <w:t>)) กำหนดให้มีการ</w:t>
      </w:r>
      <w:bookmarkStart w:id="0" w:name="_Hlk159081378"/>
      <w:r w:rsidR="00935935" w:rsidRPr="00935935">
        <w:rPr>
          <w:rFonts w:ascii="TH SarabunPSK" w:hAnsi="TH SarabunPSK" w:cs="TH SarabunPSK" w:hint="cs"/>
          <w:sz w:val="32"/>
          <w:szCs w:val="32"/>
          <w:cs/>
          <w:lang w:val="th-TH"/>
        </w:rPr>
        <w:t>ดำเนินการจัดการทรัพย์สินของทางราชการและของบริจาค การจัดเก็บของกลาง</w:t>
      </w:r>
      <w:r w:rsidR="007B3E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7B3E84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34A21C41" w14:textId="77777777" w:rsidR="007B3E84" w:rsidRDefault="007B3E84" w:rsidP="007B3E84">
      <w:pPr>
        <w:spacing w:before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เพื่อให้การปฏิบัติราชการของ</w:t>
      </w:r>
      <w:r w:rsidRPr="007B3E84">
        <w:rPr>
          <w:rFonts w:ascii="TH SarabunPSK" w:hAnsi="TH SarabunPSK" w:cs="TH SarabunPSK" w:hint="cs"/>
          <w:spacing w:val="20"/>
          <w:sz w:val="32"/>
          <w:szCs w:val="32"/>
          <w:cs/>
        </w:rPr>
        <w:t>ด่านตรวจคนเข้าเมือง</w:t>
      </w:r>
      <w:r w:rsidRPr="007B3E84">
        <w:rPr>
          <w:rFonts w:ascii="TH SarabunPSK" w:hAnsi="TH SarabunPSK" w:cs="TH SarabunPSK" w:hint="cs"/>
          <w:sz w:val="32"/>
          <w:szCs w:val="32"/>
          <w:cs/>
        </w:rPr>
        <w:t>ท่าอากาศยานหาดใหญ่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เป็นไปด้วยความ</w:t>
      </w:r>
    </w:p>
    <w:p w14:paraId="70089BB7" w14:textId="4BB1FBEF" w:rsidR="00935935" w:rsidRPr="00935935" w:rsidRDefault="007B3E84" w:rsidP="00935935">
      <w:pPr>
        <w:pStyle w:val="2"/>
        <w:rPr>
          <w:rFonts w:ascii="TH SarabunPSK" w:hAnsi="TH SarabunPSK" w:cs="TH SarabunPSK"/>
          <w:b w:val="0"/>
          <w:bCs w:val="0"/>
          <w:cs/>
        </w:rPr>
      </w:pPr>
      <w:r w:rsidRPr="00935935">
        <w:rPr>
          <w:rFonts w:ascii="TH SarabunPSK" w:hAnsi="TH SarabunPSK" w:cs="TH SarabunPSK" w:hint="cs"/>
          <w:b w:val="0"/>
          <w:bCs w:val="0"/>
          <w:spacing w:val="20"/>
          <w:cs/>
        </w:rPr>
        <w:t>เรียบร้อย จึงแต่งตั้งคณะกรรมการ</w:t>
      </w:r>
      <w:r w:rsidRPr="00935935">
        <w:rPr>
          <w:rFonts w:ascii="TH SarabunPSK" w:hAnsi="TH SarabunPSK" w:cs="TH SarabunPSK" w:hint="cs"/>
          <w:b w:val="0"/>
          <w:bCs w:val="0"/>
          <w:cs/>
        </w:rPr>
        <w:t>ดำเนินการ</w:t>
      </w:r>
      <w:r w:rsidR="00935935" w:rsidRPr="00935935">
        <w:rPr>
          <w:rFonts w:ascii="TH SarabunPSK" w:hAnsi="TH SarabunPSK" w:cs="TH SarabunPSK" w:hint="cs"/>
          <w:b w:val="0"/>
          <w:bCs w:val="0"/>
          <w:cs/>
          <w:lang w:val="th-TH"/>
        </w:rPr>
        <w:t>ดำเนินการจัดการทรัพย์สินของทางราชการและของบริจาค การจัดเก็บของกลาง</w:t>
      </w:r>
      <w:r w:rsidR="00935935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  <w:r w:rsidR="00935935" w:rsidRPr="00935935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ของด่านตรวจคนเข้าเมืองท่าอากาศยานหาดใหญ่ ประจำปีงบประมาณ พ.ศ.๒๕๖๗  </w:t>
      </w:r>
    </w:p>
    <w:p w14:paraId="104999DA" w14:textId="061AEC2D" w:rsidR="000040EC" w:rsidRPr="00935935" w:rsidRDefault="001D48B6" w:rsidP="00935935">
      <w:pPr>
        <w:rPr>
          <w:rFonts w:ascii="TH SarabunPSK" w:hAnsi="TH SarabunPSK" w:cs="TH SarabunPSK"/>
          <w:sz w:val="32"/>
          <w:szCs w:val="32"/>
          <w:lang w:val="th-TH"/>
        </w:rPr>
      </w:pPr>
      <w:r w:rsidRPr="00935935">
        <w:rPr>
          <w:rFonts w:ascii="TH SarabunPSK" w:hAnsi="TH SarabunPSK" w:cs="TH SarabunPSK" w:hint="cs"/>
          <w:sz w:val="32"/>
          <w:szCs w:val="32"/>
          <w:cs/>
          <w:lang w:val="th-TH"/>
        </w:rPr>
        <w:t>ดังนี้</w:t>
      </w:r>
    </w:p>
    <w:p w14:paraId="5CD45B18" w14:textId="24FE45A3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๑.องค์ประกอบคณะกรรมการ</w:t>
      </w:r>
    </w:p>
    <w:p w14:paraId="3A638030" w14:textId="4CF43810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๑.๑ พันตำรวจโท สราวุธ   นพกาศ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เป็น ประธานกรรมการ</w:t>
      </w:r>
    </w:p>
    <w:p w14:paraId="2D8B5FDA" w14:textId="49EB545E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สารวัตรด่านตรวจคนเข้าเมืองท่าอากาศยานหาดใหญ่</w:t>
      </w:r>
    </w:p>
    <w:p w14:paraId="37389FA4" w14:textId="38B15269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๑.๒ 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>ร้อยตำรวจเอกหญิง</w:t>
      </w:r>
      <w:r w:rsidR="00057B33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>วันเพ็ญ    ซ้วนเล้ง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เป็น </w:t>
      </w:r>
      <w:r w:rsidR="009E2BA2">
        <w:rPr>
          <w:rFonts w:ascii="TH SarabunPSK" w:hAnsi="TH SarabunPSK" w:cs="TH SarabunPSK" w:hint="cs"/>
          <w:sz w:val="32"/>
          <w:szCs w:val="32"/>
          <w:cs/>
          <w:lang w:val="th-TH"/>
        </w:rPr>
        <w:t>รองประธานกรรมการ</w:t>
      </w:r>
    </w:p>
    <w:p w14:paraId="7C56EA89" w14:textId="0EC41B52" w:rsidR="001D48B6" w:rsidRPr="007B3E84" w:rsidRDefault="009E2BA2" w:rsidP="009E2BA2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>รองสารวัตรด่านตรวจคนเข้าเมืองท่าอากาศยานหาดใหญ่</w:t>
      </w:r>
    </w:p>
    <w:p w14:paraId="576D9845" w14:textId="77777777" w:rsid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๑.๓ </w:t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>ร้อยตำรวจเอก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กฤศณัฏฐ์   คงยัง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คณะกรรมการ</w:t>
      </w:r>
    </w:p>
    <w:p w14:paraId="628E05E1" w14:textId="6DF12BF1" w:rsid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 xml:space="preserve">      รองสารวัตรด่านตรวจคนเข้าเมืองท่าอากาศยานหาดใหญ่</w:t>
      </w:r>
    </w:p>
    <w:p w14:paraId="2D7074B2" w14:textId="7596220E" w:rsidR="001D48B6" w:rsidRP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๑.๔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ร้อยตำรวจเอกหญิง</w:t>
      </w:r>
      <w:r w:rsidR="00057B33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สุไก่    โสบผอม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คณะกรรมการ</w:t>
      </w:r>
    </w:p>
    <w:p w14:paraId="4E398BEF" w14:textId="18069834" w:rsidR="001D48B6" w:rsidRDefault="009E2BA2" w:rsidP="009E2BA2">
      <w:pPr>
        <w:pStyle w:val="a6"/>
        <w:ind w:left="25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1D48B6">
        <w:rPr>
          <w:rFonts w:ascii="TH SarabunPSK" w:hAnsi="TH SarabunPSK" w:cs="TH SarabunPSK"/>
          <w:sz w:val="32"/>
          <w:szCs w:val="32"/>
          <w:cs/>
          <w:lang w:val="th-TH"/>
        </w:rPr>
        <w:t>รองสารวัตรด่านตรวจคนเข้าเมืองท่าอากาศยานหาดใหญ่</w:t>
      </w:r>
    </w:p>
    <w:p w14:paraId="10BA1D4E" w14:textId="20346080" w:rsidR="001D48B6" w:rsidRP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๑.๕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ร้อยตำรวจ</w:t>
      </w:r>
      <w:r w:rsidR="00C32681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เอก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หญิง</w:t>
      </w:r>
      <w:r w:rsidR="00594565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อาภา  สุวรรณยุหะ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คณะกรรมการ</w:t>
      </w:r>
    </w:p>
    <w:p w14:paraId="4F02E5C5" w14:textId="6EF67EE0" w:rsidR="00057B33" w:rsidRDefault="009E2BA2" w:rsidP="009E2BA2">
      <w:pPr>
        <w:pStyle w:val="a6"/>
        <w:ind w:left="25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1D48B6">
        <w:rPr>
          <w:rFonts w:ascii="TH SarabunPSK" w:hAnsi="TH SarabunPSK" w:cs="TH SarabunPSK"/>
          <w:sz w:val="32"/>
          <w:szCs w:val="32"/>
          <w:cs/>
          <w:lang w:val="th-TH"/>
        </w:rPr>
        <w:t>รองสารวัตร</w:t>
      </w:r>
      <w:r w:rsidR="00594565">
        <w:rPr>
          <w:rFonts w:ascii="TH SarabunPSK" w:hAnsi="TH SarabunPSK" w:cs="TH SarabunPSK" w:hint="cs"/>
          <w:sz w:val="32"/>
          <w:szCs w:val="32"/>
          <w:cs/>
          <w:lang w:val="th-TH"/>
        </w:rPr>
        <w:t>(อำนวยการ)</w:t>
      </w:r>
      <w:r w:rsidR="001D48B6" w:rsidRPr="001D48B6">
        <w:rPr>
          <w:rFonts w:ascii="TH SarabunPSK" w:hAnsi="TH SarabunPSK" w:cs="TH SarabunPSK"/>
          <w:sz w:val="32"/>
          <w:szCs w:val="32"/>
          <w:cs/>
          <w:lang w:val="th-TH"/>
        </w:rPr>
        <w:t>ด่านตรวจคนเข้าเมืองท่าอากาศยานหาดใหญ่</w:t>
      </w:r>
    </w:p>
    <w:p w14:paraId="235E0F8B" w14:textId="3FB1515E" w:rsidR="009E2BA2" w:rsidRDefault="009E2BA2" w:rsidP="009E2BA2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๑.๖ ร้อยตำรวจเอก กฤดกานต์   กฤษณะพันธ์ เป็น คณะกรรมการ/เลขานุการ</w:t>
      </w:r>
    </w:p>
    <w:p w14:paraId="603CE1E5" w14:textId="1F994814" w:rsidR="009E2BA2" w:rsidRDefault="009E2BA2" w:rsidP="009E2BA2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รองสารวัตรด่านตรวจคนเข้าเมืองท่าอากาศยานหาดใหญ่</w:t>
      </w:r>
    </w:p>
    <w:p w14:paraId="63A8E89A" w14:textId="07AA418C" w:rsidR="00B320A1" w:rsidRDefault="009E2BA2" w:rsidP="009E2B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๒.อำนาจหน้าที่</w:t>
      </w:r>
    </w:p>
    <w:p w14:paraId="71262B60" w14:textId="77777777" w:rsidR="00935935" w:rsidRDefault="009E2BA2" w:rsidP="00935935">
      <w:pPr>
        <w:pStyle w:val="a6"/>
        <w:ind w:left="1800" w:firstLine="3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๒.๑ </w:t>
      </w:r>
      <w:r w:rsidR="00935935">
        <w:rPr>
          <w:rFonts w:ascii="TH SarabunPSK" w:hAnsi="TH SarabunPSK" w:cs="TH SarabunPSK" w:hint="cs"/>
          <w:sz w:val="32"/>
          <w:szCs w:val="32"/>
          <w:cs/>
          <w:lang w:val="th-TH"/>
        </w:rPr>
        <w:t>ให้มีการจำแนกประเภททรัพย์สินของทางราชการ อาวุธยุทธภัณฑ์ และของ</w:t>
      </w:r>
    </w:p>
    <w:p w14:paraId="34FA4787" w14:textId="21811C44" w:rsidR="009E2BA2" w:rsidRDefault="00935935" w:rsidP="00935935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35935">
        <w:rPr>
          <w:rFonts w:ascii="TH SarabunPSK" w:hAnsi="TH SarabunPSK" w:cs="TH SarabunPSK" w:hint="cs"/>
          <w:sz w:val="32"/>
          <w:szCs w:val="32"/>
          <w:cs/>
          <w:lang w:val="th-TH"/>
        </w:rPr>
        <w:t>บริจาค</w:t>
      </w:r>
    </w:p>
    <w:p w14:paraId="2004C643" w14:textId="4300E4AF" w:rsidR="00935935" w:rsidRPr="00935935" w:rsidRDefault="00935935" w:rsidP="00935935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/๒.๒ กำหนดแนวทาง...</w:t>
      </w:r>
    </w:p>
    <w:p w14:paraId="2718E8CF" w14:textId="77777777" w:rsidR="00935935" w:rsidRDefault="00935935" w:rsidP="009E2BA2">
      <w:pPr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14:paraId="2781C3C0" w14:textId="77777777" w:rsidR="00935935" w:rsidRDefault="00935935" w:rsidP="009E2BA2">
      <w:pPr>
        <w:rPr>
          <w:rFonts w:ascii="TH SarabunPSK" w:hAnsi="TH SarabunPSK" w:cs="TH SarabunPSK"/>
          <w:sz w:val="32"/>
          <w:szCs w:val="32"/>
          <w:lang w:val="th-TH"/>
        </w:rPr>
      </w:pPr>
    </w:p>
    <w:p w14:paraId="74484C73" w14:textId="77777777" w:rsidR="00935935" w:rsidRDefault="00935935" w:rsidP="009E2BA2">
      <w:pPr>
        <w:rPr>
          <w:rFonts w:ascii="TH SarabunPSK" w:hAnsi="TH SarabunPSK" w:cs="TH SarabunPSK"/>
          <w:sz w:val="32"/>
          <w:szCs w:val="32"/>
          <w:lang w:val="th-TH"/>
        </w:rPr>
      </w:pPr>
    </w:p>
    <w:p w14:paraId="50155E2A" w14:textId="7B29AE01" w:rsidR="009E2BA2" w:rsidRDefault="009E2BA2" w:rsidP="009E2BA2">
      <w:pPr>
        <w:jc w:val="center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-๒-</w:t>
      </w:r>
    </w:p>
    <w:p w14:paraId="028BB071" w14:textId="5B53E071" w:rsidR="0065500A" w:rsidRDefault="009E2BA2" w:rsidP="00935935">
      <w:pPr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935935">
        <w:rPr>
          <w:rFonts w:ascii="TH SarabunPSK" w:hAnsi="TH SarabunPSK" w:cs="TH SarabunPSK" w:hint="cs"/>
          <w:sz w:val="32"/>
          <w:szCs w:val="32"/>
          <w:cs/>
          <w:lang w:val="th-TH"/>
        </w:rPr>
        <w:t>๒.๒ กำหนดแนวทางควบคุม กำกับ ดูแล รักษา ตรวจนับ ตรวจสภาพการใช้งานทรัพย์สิน</w:t>
      </w:r>
      <w:r w:rsidR="00EC78C6">
        <w:rPr>
          <w:rFonts w:ascii="TH SarabunPSK" w:hAnsi="TH SarabunPSK" w:cs="TH SarabunPSK" w:hint="cs"/>
          <w:sz w:val="32"/>
          <w:szCs w:val="32"/>
          <w:cs/>
          <w:lang w:val="th-TH"/>
        </w:rPr>
        <w:t>ของราชการ และของบริจาค โดยเฉพาะทรัพย์ประเภทที่มีความเสี่ยงต่อการนำไปใช้โดยมิชอบ</w:t>
      </w:r>
    </w:p>
    <w:p w14:paraId="24C2C3C8" w14:textId="6365A732" w:rsidR="00EC78C6" w:rsidRDefault="00EC78C6" w:rsidP="00935935">
      <w:pPr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๒.๓ ตรวจสอบและตรวจนับอาวุธยุทธภัณฑ์ของด่านตรวจคนเข้าเมืองท่าอากาศยานหาดใหญ่ เพื่อให้มีความพร้อมต่อการใช้งานในภารกิจประจำวัน</w:t>
      </w:r>
    </w:p>
    <w:p w14:paraId="2A5943F9" w14:textId="3BDF7523" w:rsidR="00EC78C6" w:rsidRDefault="00EC78C6" w:rsidP="00935935">
      <w:pPr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๒.๔ กำหนดแนวทางการยืมหรือเบิกจ่ายทรัพย์สินของทางราชการหรือของบริจาคไปใช้ในการปฏิบัติงานที่ชัดเจน</w:t>
      </w:r>
    </w:p>
    <w:p w14:paraId="67BF66C1" w14:textId="2296A5C8" w:rsidR="00EC78C6" w:rsidRDefault="00EC78C6" w:rsidP="00935935">
      <w:pPr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๒.๕ กำหนดแนวทางการเผยแพร่หรือเสริมสร้างความรู้ความเข้าใจให้เจ้าหน้าที่ตำรวจในสังกัดด่านตรวจคนเข้าเมืองท่าอากาศยานหาดใหญ่สามารถใช้ทรัพย์สินของราชการและของบริจาคได้อย่างถูกต้อง</w:t>
      </w:r>
    </w:p>
    <w:p w14:paraId="647C0B08" w14:textId="1C1DA3E2" w:rsidR="00EC78C6" w:rsidRDefault="00EC78C6" w:rsidP="00935935">
      <w:pPr>
        <w:rPr>
          <w:rFonts w:ascii="TH SarabunPSK" w:hAnsi="TH SarabunPSK" w:cs="TH SarabunPSK" w:hint="cs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๒.๖ จัดระบบการจัดเก็บรักษาของกลาง ที่ยึด อายัด เพื่อป้องกันไม่ให้ถูกสับเปลี่ยน หรือไม่นำเข้าระบบหรือเข้าระบบบางส่วน เพื่อแลกกับการเรียกรับผลประโยชน์ ทั้งทางคดี และรับทรัพย์สิน มีระบบการควบคุมที่เพียงพอ และเหมาะสมกับประเภทของของกลางนั้นๆ</w:t>
      </w:r>
    </w:p>
    <w:p w14:paraId="42D43E31" w14:textId="7E17076C" w:rsidR="00947900" w:rsidRPr="00D06D30" w:rsidRDefault="00947900" w:rsidP="009E2BA2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</w:t>
      </w:r>
      <w:r w:rsidR="00EC78C6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ดำเนินการอื่นๆ ที่เกี่ยวข้องเพื่อให้</w:t>
      </w:r>
      <w:r w:rsidRPr="00947900">
        <w:rPr>
          <w:rFonts w:ascii="TH SarabunPSK" w:hAnsi="TH SarabunPSK" w:cs="TH SarabunPSK"/>
          <w:sz w:val="32"/>
          <w:szCs w:val="32"/>
          <w:cs/>
          <w:lang w:val="th-TH"/>
        </w:rPr>
        <w:t>การ</w:t>
      </w:r>
      <w:r w:rsidR="00EC78C6" w:rsidRPr="00935935">
        <w:rPr>
          <w:rFonts w:ascii="TH SarabunPSK" w:hAnsi="TH SarabunPSK" w:cs="TH SarabunPSK" w:hint="cs"/>
          <w:sz w:val="32"/>
          <w:szCs w:val="32"/>
          <w:cs/>
          <w:lang w:val="th-TH"/>
        </w:rPr>
        <w:t>ดำเนินการจัดการทรัพย์สินของทางราชการและของบริจาค การจัดเก็บของกลาง</w:t>
      </w:r>
      <w:r w:rsidR="00EC7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เป็นไปด้วยความเรียบร้อย</w:t>
      </w:r>
    </w:p>
    <w:p w14:paraId="6D62618C" w14:textId="68397F10" w:rsidR="001D48B6" w:rsidRPr="001D48B6" w:rsidRDefault="001D48B6" w:rsidP="000E6086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ทั้งนี้</w:t>
      </w:r>
      <w:r w:rsidR="0094790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ตั้งแต่</w:t>
      </w:r>
      <w:r w:rsidR="00947900">
        <w:rPr>
          <w:rFonts w:ascii="TH SarabunPSK" w:hAnsi="TH SarabunPSK" w:cs="TH SarabunPSK" w:hint="cs"/>
          <w:sz w:val="32"/>
          <w:szCs w:val="32"/>
          <w:cs/>
          <w:lang w:val="th-TH"/>
        </w:rPr>
        <w:t>บัดนี้</w:t>
      </w:r>
      <w:r w:rsidR="00594565">
        <w:rPr>
          <w:rFonts w:ascii="TH SarabunPSK" w:hAnsi="TH SarabunPSK" w:cs="TH SarabunPSK" w:hint="cs"/>
          <w:sz w:val="32"/>
          <w:szCs w:val="32"/>
          <w:cs/>
          <w:lang w:val="th-TH"/>
        </w:rPr>
        <w:t>เ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ป็นต้นไป</w:t>
      </w:r>
    </w:p>
    <w:p w14:paraId="72452D92" w14:textId="1F43D95C" w:rsidR="001D48B6" w:rsidRDefault="001D48B6" w:rsidP="000E6086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สั่ง  ณ  วันที่ </w:t>
      </w:r>
      <w:r w:rsidR="00947900">
        <w:rPr>
          <w:rFonts w:ascii="TH SarabunPSK" w:hAnsi="TH SarabunPSK" w:cs="TH SarabunPSK" w:hint="cs"/>
          <w:sz w:val="32"/>
          <w:szCs w:val="32"/>
          <w:cs/>
        </w:rPr>
        <w:t xml:space="preserve">๒๘ ธันวาคม </w:t>
      </w:r>
      <w:r w:rsidR="00594565">
        <w:rPr>
          <w:rFonts w:ascii="TH SarabunPSK" w:hAnsi="TH SarabunPSK" w:cs="TH SarabunPSK" w:hint="cs"/>
          <w:sz w:val="32"/>
          <w:szCs w:val="32"/>
          <w:cs/>
          <w:lang w:val="th-TH"/>
        </w:rPr>
        <w:t>พ.ศ.</w:t>
      </w:r>
      <w:r w:rsidR="00057B33">
        <w:rPr>
          <w:rFonts w:ascii="TH SarabunPSK" w:hAnsi="TH SarabunPSK" w:cs="TH SarabunPSK" w:hint="cs"/>
          <w:sz w:val="32"/>
          <w:szCs w:val="32"/>
          <w:cs/>
          <w:lang w:val="th-TH"/>
        </w:rPr>
        <w:t>๒๕</w:t>
      </w:r>
      <w:r w:rsidR="007039F0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="00A13AE3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</w:p>
    <w:p w14:paraId="62F221AA" w14:textId="1595A4F0" w:rsidR="001D48B6" w:rsidRDefault="001D48B6" w:rsidP="001D48B6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57B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4C41B7">
        <w:rPr>
          <w:rFonts w:ascii="TH SarabunPSK" w:hAnsi="TH SarabunPSK" w:cs="TH SarabunPSK" w:hint="cs"/>
          <w:sz w:val="32"/>
          <w:szCs w:val="32"/>
          <w:cs/>
          <w:lang w:val="th-TH"/>
        </w:rPr>
        <w:t>พันตำรวจโท</w:t>
      </w:r>
      <w:r w:rsidR="00355C8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039F0">
        <w:rPr>
          <w:noProof/>
        </w:rPr>
        <w:drawing>
          <wp:inline distT="0" distB="0" distL="0" distR="0" wp14:anchorId="28E54AF4" wp14:editId="7F793C37">
            <wp:extent cx="1572895" cy="817245"/>
            <wp:effectExtent l="0" t="0" r="0" b="1905"/>
            <wp:docPr id="6335141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14147" name="รูปภาพ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258B0" w14:textId="77777777" w:rsidR="001D48B6" w:rsidRDefault="001D48B6" w:rsidP="001D48B6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(สราวุธ    นพกาศ) </w:t>
      </w:r>
    </w:p>
    <w:p w14:paraId="3B11414A" w14:textId="77777777" w:rsidR="00DC548C" w:rsidRPr="00000FE9" w:rsidRDefault="001D48B6" w:rsidP="00B320A1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  สารวัตรด่านตรวจคนเข้าเมืองท่าอากาศยานหาดใหญ่</w:t>
      </w:r>
    </w:p>
    <w:sectPr w:rsidR="00DC548C" w:rsidRPr="00000FE9" w:rsidSect="00181BD6">
      <w:pgSz w:w="11906" w:h="16838" w:code="9"/>
      <w:pgMar w:top="284" w:right="1009" w:bottom="510" w:left="1554" w:header="720" w:footer="720" w:gutter="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60A"/>
    <w:multiLevelType w:val="hybridMultilevel"/>
    <w:tmpl w:val="FE280662"/>
    <w:lvl w:ilvl="0" w:tplc="C36ED1D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77722E"/>
    <w:multiLevelType w:val="singleLevel"/>
    <w:tmpl w:val="476AFAC6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22607D2B"/>
    <w:multiLevelType w:val="singleLevel"/>
    <w:tmpl w:val="526A1E7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8BD1AB8"/>
    <w:multiLevelType w:val="singleLevel"/>
    <w:tmpl w:val="830A9B02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D030373"/>
    <w:multiLevelType w:val="singleLevel"/>
    <w:tmpl w:val="1BF84C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33226328"/>
    <w:multiLevelType w:val="hybridMultilevel"/>
    <w:tmpl w:val="988E21DC"/>
    <w:lvl w:ilvl="0" w:tplc="C00AC114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384D"/>
    <w:multiLevelType w:val="hybridMultilevel"/>
    <w:tmpl w:val="9CA28E4A"/>
    <w:lvl w:ilvl="0" w:tplc="0C428A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plc="3ED85C9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2E1B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4ECB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FFA63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EE97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FA7C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A44B3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7422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4607DA"/>
    <w:multiLevelType w:val="singleLevel"/>
    <w:tmpl w:val="B8B6A9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3EC42902"/>
    <w:multiLevelType w:val="singleLevel"/>
    <w:tmpl w:val="FA121B1C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46975CFF"/>
    <w:multiLevelType w:val="multilevel"/>
    <w:tmpl w:val="D1425E6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10" w15:restartNumberingAfterBreak="0">
    <w:nsid w:val="47F25AC2"/>
    <w:multiLevelType w:val="hybridMultilevel"/>
    <w:tmpl w:val="552E2F92"/>
    <w:lvl w:ilvl="0" w:tplc="1C286DA8">
      <w:start w:val="6"/>
      <w:numFmt w:val="decimal"/>
      <w:lvlText w:val="%1"/>
      <w:lvlJc w:val="left"/>
      <w:pPr>
        <w:tabs>
          <w:tab w:val="num" w:pos="5085"/>
        </w:tabs>
        <w:ind w:left="5085" w:hanging="360"/>
      </w:pPr>
      <w:rPr>
        <w:rFonts w:hint="cs"/>
        <w:cs w:val="0"/>
        <w:lang w:bidi="th-TH"/>
      </w:rPr>
    </w:lvl>
    <w:lvl w:ilvl="1" w:tplc="39C0C374" w:tentative="1">
      <w:start w:val="1"/>
      <w:numFmt w:val="lowerLetter"/>
      <w:lvlText w:val="%2."/>
      <w:lvlJc w:val="left"/>
      <w:pPr>
        <w:tabs>
          <w:tab w:val="num" w:pos="5805"/>
        </w:tabs>
        <w:ind w:left="5805" w:hanging="360"/>
      </w:pPr>
    </w:lvl>
    <w:lvl w:ilvl="2" w:tplc="C706B750" w:tentative="1">
      <w:start w:val="1"/>
      <w:numFmt w:val="lowerRoman"/>
      <w:lvlText w:val="%3."/>
      <w:lvlJc w:val="right"/>
      <w:pPr>
        <w:tabs>
          <w:tab w:val="num" w:pos="6525"/>
        </w:tabs>
        <w:ind w:left="6525" w:hanging="180"/>
      </w:pPr>
    </w:lvl>
    <w:lvl w:ilvl="3" w:tplc="06B47298" w:tentative="1">
      <w:start w:val="1"/>
      <w:numFmt w:val="decimal"/>
      <w:lvlText w:val="%4."/>
      <w:lvlJc w:val="left"/>
      <w:pPr>
        <w:tabs>
          <w:tab w:val="num" w:pos="7245"/>
        </w:tabs>
        <w:ind w:left="7245" w:hanging="360"/>
      </w:pPr>
    </w:lvl>
    <w:lvl w:ilvl="4" w:tplc="A552AEA0" w:tentative="1">
      <w:start w:val="1"/>
      <w:numFmt w:val="lowerLetter"/>
      <w:lvlText w:val="%5."/>
      <w:lvlJc w:val="left"/>
      <w:pPr>
        <w:tabs>
          <w:tab w:val="num" w:pos="7965"/>
        </w:tabs>
        <w:ind w:left="7965" w:hanging="360"/>
      </w:pPr>
    </w:lvl>
    <w:lvl w:ilvl="5" w:tplc="A7726FC6" w:tentative="1">
      <w:start w:val="1"/>
      <w:numFmt w:val="lowerRoman"/>
      <w:lvlText w:val="%6."/>
      <w:lvlJc w:val="right"/>
      <w:pPr>
        <w:tabs>
          <w:tab w:val="num" w:pos="8685"/>
        </w:tabs>
        <w:ind w:left="8685" w:hanging="180"/>
      </w:pPr>
    </w:lvl>
    <w:lvl w:ilvl="6" w:tplc="8D56C1D0" w:tentative="1">
      <w:start w:val="1"/>
      <w:numFmt w:val="decimal"/>
      <w:lvlText w:val="%7."/>
      <w:lvlJc w:val="left"/>
      <w:pPr>
        <w:tabs>
          <w:tab w:val="num" w:pos="9405"/>
        </w:tabs>
        <w:ind w:left="9405" w:hanging="360"/>
      </w:pPr>
    </w:lvl>
    <w:lvl w:ilvl="7" w:tplc="BC6E6F00" w:tentative="1">
      <w:start w:val="1"/>
      <w:numFmt w:val="lowerLetter"/>
      <w:lvlText w:val="%8."/>
      <w:lvlJc w:val="left"/>
      <w:pPr>
        <w:tabs>
          <w:tab w:val="num" w:pos="10125"/>
        </w:tabs>
        <w:ind w:left="10125" w:hanging="360"/>
      </w:pPr>
    </w:lvl>
    <w:lvl w:ilvl="8" w:tplc="C0F862C4" w:tentative="1">
      <w:start w:val="1"/>
      <w:numFmt w:val="lowerRoman"/>
      <w:lvlText w:val="%9."/>
      <w:lvlJc w:val="right"/>
      <w:pPr>
        <w:tabs>
          <w:tab w:val="num" w:pos="10845"/>
        </w:tabs>
        <w:ind w:left="10845" w:hanging="180"/>
      </w:pPr>
    </w:lvl>
  </w:abstractNum>
  <w:abstractNum w:abstractNumId="11" w15:restartNumberingAfterBreak="0">
    <w:nsid w:val="4A6A1B97"/>
    <w:multiLevelType w:val="singleLevel"/>
    <w:tmpl w:val="4740A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4D7301D9"/>
    <w:multiLevelType w:val="multilevel"/>
    <w:tmpl w:val="34783F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3" w15:restartNumberingAfterBreak="0">
    <w:nsid w:val="4EA3133D"/>
    <w:multiLevelType w:val="hybridMultilevel"/>
    <w:tmpl w:val="1090BEEA"/>
    <w:lvl w:ilvl="0" w:tplc="A986F9F6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51962234"/>
    <w:multiLevelType w:val="multilevel"/>
    <w:tmpl w:val="C7BCF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5" w15:restartNumberingAfterBreak="0">
    <w:nsid w:val="55DD5457"/>
    <w:multiLevelType w:val="hybridMultilevel"/>
    <w:tmpl w:val="61F09A5A"/>
    <w:lvl w:ilvl="0" w:tplc="49E4196A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567459B4"/>
    <w:multiLevelType w:val="hybridMultilevel"/>
    <w:tmpl w:val="15CC7AD8"/>
    <w:lvl w:ilvl="0" w:tplc="D952D3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4DA0585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84EA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EECC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154F2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0EE2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EA0A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3BA03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4A9E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6B23682"/>
    <w:multiLevelType w:val="hybridMultilevel"/>
    <w:tmpl w:val="FE6043E8"/>
    <w:lvl w:ilvl="0" w:tplc="E670EC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3D2ADC4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9093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85439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72098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EE77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F213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BC6D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E81B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71753C2"/>
    <w:multiLevelType w:val="multilevel"/>
    <w:tmpl w:val="02E6AA7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9" w15:restartNumberingAfterBreak="0">
    <w:nsid w:val="58B2747E"/>
    <w:multiLevelType w:val="singleLevel"/>
    <w:tmpl w:val="8F4E2B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5FC974F5"/>
    <w:multiLevelType w:val="singleLevel"/>
    <w:tmpl w:val="7BEEC44E"/>
    <w:lvl w:ilvl="0">
      <w:start w:val="9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69DB5467"/>
    <w:multiLevelType w:val="singleLevel"/>
    <w:tmpl w:val="774E6754"/>
    <w:lvl w:ilvl="0">
      <w:start w:val="21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6A6025B0"/>
    <w:multiLevelType w:val="multilevel"/>
    <w:tmpl w:val="4D9017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6E0E63E5"/>
    <w:multiLevelType w:val="hybridMultilevel"/>
    <w:tmpl w:val="B02052DA"/>
    <w:lvl w:ilvl="0" w:tplc="49CC88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6A0FD5"/>
    <w:multiLevelType w:val="multilevel"/>
    <w:tmpl w:val="3C7483C0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5" w15:restartNumberingAfterBreak="0">
    <w:nsid w:val="70DC7D72"/>
    <w:multiLevelType w:val="multilevel"/>
    <w:tmpl w:val="BDBA2D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6" w15:restartNumberingAfterBreak="0">
    <w:nsid w:val="747A4E2B"/>
    <w:multiLevelType w:val="multilevel"/>
    <w:tmpl w:val="1B2CAFB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27" w15:restartNumberingAfterBreak="0">
    <w:nsid w:val="74942D2A"/>
    <w:multiLevelType w:val="singleLevel"/>
    <w:tmpl w:val="BA48DB24"/>
    <w:lvl w:ilvl="0">
      <w:start w:val="7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76A028E8"/>
    <w:multiLevelType w:val="multilevel"/>
    <w:tmpl w:val="21CAB2F6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29" w15:restartNumberingAfterBreak="0">
    <w:nsid w:val="7BEE3CBC"/>
    <w:multiLevelType w:val="multilevel"/>
    <w:tmpl w:val="422276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2."/>
      <w:lvlJc w:val="left"/>
      <w:pPr>
        <w:tabs>
          <w:tab w:val="num" w:pos="2160"/>
        </w:tabs>
        <w:ind w:left="2160" w:hanging="360"/>
      </w:pPr>
      <w:rPr>
        <w:rFonts w:ascii="Cordia New" w:eastAsia="Angsana New" w:hAnsi="Cordia New" w:cs="Cordia New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30" w15:restartNumberingAfterBreak="0">
    <w:nsid w:val="7E1C41A3"/>
    <w:multiLevelType w:val="singleLevel"/>
    <w:tmpl w:val="B978B0D6"/>
    <w:lvl w:ilvl="0">
      <w:start w:val="20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num w:numId="1" w16cid:durableId="137962509">
    <w:abstractNumId w:val="19"/>
  </w:num>
  <w:num w:numId="2" w16cid:durableId="1143429616">
    <w:abstractNumId w:val="2"/>
  </w:num>
  <w:num w:numId="3" w16cid:durableId="434910051">
    <w:abstractNumId w:val="27"/>
  </w:num>
  <w:num w:numId="4" w16cid:durableId="2075466466">
    <w:abstractNumId w:val="20"/>
  </w:num>
  <w:num w:numId="5" w16cid:durableId="1167869693">
    <w:abstractNumId w:val="4"/>
  </w:num>
  <w:num w:numId="6" w16cid:durableId="159664784">
    <w:abstractNumId w:val="21"/>
  </w:num>
  <w:num w:numId="7" w16cid:durableId="654141161">
    <w:abstractNumId w:val="3"/>
  </w:num>
  <w:num w:numId="8" w16cid:durableId="1665477569">
    <w:abstractNumId w:val="1"/>
  </w:num>
  <w:num w:numId="9" w16cid:durableId="1837259709">
    <w:abstractNumId w:val="30"/>
  </w:num>
  <w:num w:numId="10" w16cid:durableId="1237396227">
    <w:abstractNumId w:val="10"/>
  </w:num>
  <w:num w:numId="11" w16cid:durableId="593436038">
    <w:abstractNumId w:val="17"/>
  </w:num>
  <w:num w:numId="12" w16cid:durableId="1933052277">
    <w:abstractNumId w:val="16"/>
  </w:num>
  <w:num w:numId="13" w16cid:durableId="525288106">
    <w:abstractNumId w:val="6"/>
  </w:num>
  <w:num w:numId="14" w16cid:durableId="1015305909">
    <w:abstractNumId w:val="14"/>
  </w:num>
  <w:num w:numId="15" w16cid:durableId="141239733">
    <w:abstractNumId w:val="26"/>
  </w:num>
  <w:num w:numId="16" w16cid:durableId="726413669">
    <w:abstractNumId w:val="18"/>
  </w:num>
  <w:num w:numId="17" w16cid:durableId="613296100">
    <w:abstractNumId w:val="9"/>
  </w:num>
  <w:num w:numId="18" w16cid:durableId="258371800">
    <w:abstractNumId w:val="8"/>
  </w:num>
  <w:num w:numId="19" w16cid:durableId="781343193">
    <w:abstractNumId w:val="7"/>
  </w:num>
  <w:num w:numId="20" w16cid:durableId="1512254643">
    <w:abstractNumId w:val="29"/>
  </w:num>
  <w:num w:numId="21" w16cid:durableId="1500271831">
    <w:abstractNumId w:val="11"/>
  </w:num>
  <w:num w:numId="22" w16cid:durableId="1140347404">
    <w:abstractNumId w:val="24"/>
  </w:num>
  <w:num w:numId="23" w16cid:durableId="1767849026">
    <w:abstractNumId w:val="25"/>
  </w:num>
  <w:num w:numId="24" w16cid:durableId="1392190925">
    <w:abstractNumId w:val="28"/>
  </w:num>
  <w:num w:numId="25" w16cid:durableId="1895118923">
    <w:abstractNumId w:val="22"/>
  </w:num>
  <w:num w:numId="26" w16cid:durableId="1454011966">
    <w:abstractNumId w:val="12"/>
  </w:num>
  <w:num w:numId="27" w16cid:durableId="1245069482">
    <w:abstractNumId w:val="15"/>
  </w:num>
  <w:num w:numId="28" w16cid:durableId="134563672">
    <w:abstractNumId w:val="13"/>
  </w:num>
  <w:num w:numId="29" w16cid:durableId="1957639967">
    <w:abstractNumId w:val="5"/>
  </w:num>
  <w:num w:numId="30" w16cid:durableId="1934777605">
    <w:abstractNumId w:val="23"/>
  </w:num>
  <w:num w:numId="31" w16cid:durableId="77235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10"/>
    <w:rsid w:val="00000FE9"/>
    <w:rsid w:val="000040EC"/>
    <w:rsid w:val="00010F1F"/>
    <w:rsid w:val="00014610"/>
    <w:rsid w:val="00020E47"/>
    <w:rsid w:val="00022680"/>
    <w:rsid w:val="0003080E"/>
    <w:rsid w:val="000549B8"/>
    <w:rsid w:val="00057B33"/>
    <w:rsid w:val="00076DD3"/>
    <w:rsid w:val="000E6086"/>
    <w:rsid w:val="000F39FA"/>
    <w:rsid w:val="000F6D94"/>
    <w:rsid w:val="00100D08"/>
    <w:rsid w:val="00121D31"/>
    <w:rsid w:val="0013768D"/>
    <w:rsid w:val="001560D9"/>
    <w:rsid w:val="00180CBA"/>
    <w:rsid w:val="00181BD6"/>
    <w:rsid w:val="00181F8F"/>
    <w:rsid w:val="00183D8D"/>
    <w:rsid w:val="00191FE1"/>
    <w:rsid w:val="001C214C"/>
    <w:rsid w:val="001C28E9"/>
    <w:rsid w:val="001D48B6"/>
    <w:rsid w:val="001E1C9C"/>
    <w:rsid w:val="001E2F55"/>
    <w:rsid w:val="001E4E65"/>
    <w:rsid w:val="001E755A"/>
    <w:rsid w:val="00202F82"/>
    <w:rsid w:val="00212106"/>
    <w:rsid w:val="00221BAB"/>
    <w:rsid w:val="00222BA7"/>
    <w:rsid w:val="0022653A"/>
    <w:rsid w:val="00251495"/>
    <w:rsid w:val="00251CAE"/>
    <w:rsid w:val="002568EC"/>
    <w:rsid w:val="00267404"/>
    <w:rsid w:val="00270867"/>
    <w:rsid w:val="002E67C8"/>
    <w:rsid w:val="002F0D4C"/>
    <w:rsid w:val="002F581C"/>
    <w:rsid w:val="00314636"/>
    <w:rsid w:val="00355C8B"/>
    <w:rsid w:val="003E19F0"/>
    <w:rsid w:val="003E2960"/>
    <w:rsid w:val="0040041C"/>
    <w:rsid w:val="00413641"/>
    <w:rsid w:val="00423138"/>
    <w:rsid w:val="00424A4B"/>
    <w:rsid w:val="004505A4"/>
    <w:rsid w:val="00451234"/>
    <w:rsid w:val="004B1962"/>
    <w:rsid w:val="004C41B7"/>
    <w:rsid w:val="004C5176"/>
    <w:rsid w:val="004D2AA4"/>
    <w:rsid w:val="004E4ABC"/>
    <w:rsid w:val="004E66DF"/>
    <w:rsid w:val="004F6BC2"/>
    <w:rsid w:val="004F6D2D"/>
    <w:rsid w:val="005373DE"/>
    <w:rsid w:val="00543F87"/>
    <w:rsid w:val="00554F7F"/>
    <w:rsid w:val="0058017A"/>
    <w:rsid w:val="0059364A"/>
    <w:rsid w:val="00594565"/>
    <w:rsid w:val="005A222D"/>
    <w:rsid w:val="005A5EB4"/>
    <w:rsid w:val="005B2A39"/>
    <w:rsid w:val="005B6357"/>
    <w:rsid w:val="005D2611"/>
    <w:rsid w:val="005F13A9"/>
    <w:rsid w:val="005F1C7C"/>
    <w:rsid w:val="005F4420"/>
    <w:rsid w:val="005F4D6C"/>
    <w:rsid w:val="005F5684"/>
    <w:rsid w:val="005F6E15"/>
    <w:rsid w:val="006005DB"/>
    <w:rsid w:val="0060740E"/>
    <w:rsid w:val="00610EF6"/>
    <w:rsid w:val="00616F55"/>
    <w:rsid w:val="0065500A"/>
    <w:rsid w:val="006622BF"/>
    <w:rsid w:val="006700E0"/>
    <w:rsid w:val="00671EB2"/>
    <w:rsid w:val="00697175"/>
    <w:rsid w:val="006A2D59"/>
    <w:rsid w:val="006A6010"/>
    <w:rsid w:val="006C3673"/>
    <w:rsid w:val="006C66FE"/>
    <w:rsid w:val="006E3446"/>
    <w:rsid w:val="007039F0"/>
    <w:rsid w:val="00706033"/>
    <w:rsid w:val="007173A9"/>
    <w:rsid w:val="007624E5"/>
    <w:rsid w:val="00782E89"/>
    <w:rsid w:val="0078421E"/>
    <w:rsid w:val="00787C57"/>
    <w:rsid w:val="007A09D9"/>
    <w:rsid w:val="007A727E"/>
    <w:rsid w:val="007B3E84"/>
    <w:rsid w:val="007C7404"/>
    <w:rsid w:val="0080681B"/>
    <w:rsid w:val="0081635E"/>
    <w:rsid w:val="0082443A"/>
    <w:rsid w:val="00843560"/>
    <w:rsid w:val="00846C10"/>
    <w:rsid w:val="00873641"/>
    <w:rsid w:val="008C41D4"/>
    <w:rsid w:val="008D511D"/>
    <w:rsid w:val="00917A0B"/>
    <w:rsid w:val="009205B8"/>
    <w:rsid w:val="00920DF4"/>
    <w:rsid w:val="00935935"/>
    <w:rsid w:val="009375F9"/>
    <w:rsid w:val="00947900"/>
    <w:rsid w:val="009507A3"/>
    <w:rsid w:val="00957393"/>
    <w:rsid w:val="009760F7"/>
    <w:rsid w:val="00983393"/>
    <w:rsid w:val="00991A87"/>
    <w:rsid w:val="009C3B39"/>
    <w:rsid w:val="009C41C2"/>
    <w:rsid w:val="009E2BA2"/>
    <w:rsid w:val="009E64D4"/>
    <w:rsid w:val="009E72CA"/>
    <w:rsid w:val="009F639E"/>
    <w:rsid w:val="00A13AE3"/>
    <w:rsid w:val="00A33ADC"/>
    <w:rsid w:val="00A47FCA"/>
    <w:rsid w:val="00A5488B"/>
    <w:rsid w:val="00A74814"/>
    <w:rsid w:val="00AA5914"/>
    <w:rsid w:val="00AC0B89"/>
    <w:rsid w:val="00AC0EED"/>
    <w:rsid w:val="00AD1AB1"/>
    <w:rsid w:val="00AD314A"/>
    <w:rsid w:val="00B0331F"/>
    <w:rsid w:val="00B10686"/>
    <w:rsid w:val="00B12513"/>
    <w:rsid w:val="00B202C3"/>
    <w:rsid w:val="00B320A1"/>
    <w:rsid w:val="00B80C09"/>
    <w:rsid w:val="00BA0E43"/>
    <w:rsid w:val="00BB13F9"/>
    <w:rsid w:val="00BB50FC"/>
    <w:rsid w:val="00BC7D0E"/>
    <w:rsid w:val="00C02213"/>
    <w:rsid w:val="00C13A52"/>
    <w:rsid w:val="00C142C7"/>
    <w:rsid w:val="00C305BE"/>
    <w:rsid w:val="00C32681"/>
    <w:rsid w:val="00C442C2"/>
    <w:rsid w:val="00C61784"/>
    <w:rsid w:val="00CC5445"/>
    <w:rsid w:val="00D03290"/>
    <w:rsid w:val="00D05796"/>
    <w:rsid w:val="00D06D30"/>
    <w:rsid w:val="00D14687"/>
    <w:rsid w:val="00D235B2"/>
    <w:rsid w:val="00D343E0"/>
    <w:rsid w:val="00D6113A"/>
    <w:rsid w:val="00D90CEE"/>
    <w:rsid w:val="00D9750B"/>
    <w:rsid w:val="00DA1242"/>
    <w:rsid w:val="00DA516B"/>
    <w:rsid w:val="00DB1885"/>
    <w:rsid w:val="00DC548C"/>
    <w:rsid w:val="00DC6327"/>
    <w:rsid w:val="00DD767E"/>
    <w:rsid w:val="00E273DD"/>
    <w:rsid w:val="00E41897"/>
    <w:rsid w:val="00E47A41"/>
    <w:rsid w:val="00E50652"/>
    <w:rsid w:val="00E55424"/>
    <w:rsid w:val="00E800BB"/>
    <w:rsid w:val="00E93EEF"/>
    <w:rsid w:val="00E970D7"/>
    <w:rsid w:val="00EA4A1B"/>
    <w:rsid w:val="00EC243C"/>
    <w:rsid w:val="00EC2EEA"/>
    <w:rsid w:val="00EC78C6"/>
    <w:rsid w:val="00EC78EB"/>
    <w:rsid w:val="00F10100"/>
    <w:rsid w:val="00F13737"/>
    <w:rsid w:val="00F24A51"/>
    <w:rsid w:val="00F4192B"/>
    <w:rsid w:val="00F53365"/>
    <w:rsid w:val="00F63FA0"/>
    <w:rsid w:val="00F75933"/>
    <w:rsid w:val="00F9243D"/>
    <w:rsid w:val="00FA3F56"/>
    <w:rsid w:val="00FB0084"/>
    <w:rsid w:val="00FB329B"/>
    <w:rsid w:val="00FC05F3"/>
    <w:rsid w:val="00FC0BCA"/>
    <w:rsid w:val="00FC4906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EDEFD"/>
  <w15:docId w15:val="{4D7B9CFA-CEFF-453C-A2C6-6A1E4BF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446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076DD3"/>
    <w:pPr>
      <w:keepNext/>
      <w:ind w:right="-766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076DD3"/>
    <w:pPr>
      <w:keepNext/>
      <w:outlineLvl w:val="1"/>
    </w:pPr>
    <w:rPr>
      <w:rFonts w:eastAsia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076DD3"/>
    <w:pPr>
      <w:keepNext/>
      <w:ind w:left="1440"/>
      <w:jc w:val="both"/>
      <w:outlineLvl w:val="2"/>
    </w:pPr>
    <w:rPr>
      <w:rFonts w:ascii="Angsana New" w:cs="Angsana New"/>
      <w:sz w:val="32"/>
      <w:szCs w:val="32"/>
    </w:rPr>
  </w:style>
  <w:style w:type="paragraph" w:styleId="4">
    <w:name w:val="heading 4"/>
    <w:basedOn w:val="a"/>
    <w:next w:val="a"/>
    <w:qFormat/>
    <w:rsid w:val="00076DD3"/>
    <w:pPr>
      <w:keepNext/>
      <w:jc w:val="center"/>
      <w:outlineLvl w:val="3"/>
    </w:pPr>
    <w:rPr>
      <w:rFonts w:ascii="Angsana New" w:eastAsia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076DD3"/>
    <w:pPr>
      <w:keepNext/>
      <w:outlineLvl w:val="4"/>
    </w:pPr>
    <w:rPr>
      <w:rFonts w:ascii="Angsana New" w:cs="Angsana New"/>
      <w:sz w:val="32"/>
      <w:szCs w:val="32"/>
    </w:rPr>
  </w:style>
  <w:style w:type="paragraph" w:styleId="6">
    <w:name w:val="heading 6"/>
    <w:basedOn w:val="a"/>
    <w:next w:val="a"/>
    <w:qFormat/>
    <w:rsid w:val="00076DD3"/>
    <w:pPr>
      <w:keepNext/>
      <w:jc w:val="center"/>
      <w:outlineLvl w:val="5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6DD3"/>
    <w:rPr>
      <w:rFonts w:ascii="Times New Roman" w:hAnsi="Times New Roman"/>
      <w:sz w:val="32"/>
      <w:szCs w:val="32"/>
      <w:lang w:eastAsia="th-TH"/>
    </w:rPr>
  </w:style>
  <w:style w:type="paragraph" w:styleId="a4">
    <w:name w:val="Subtitle"/>
    <w:basedOn w:val="a"/>
    <w:qFormat/>
    <w:rsid w:val="00076DD3"/>
    <w:rPr>
      <w:rFonts w:ascii="Times New Roman" w:hAnsi="Times New Roman"/>
      <w:sz w:val="36"/>
      <w:szCs w:val="36"/>
      <w:lang w:eastAsia="th-TH"/>
    </w:rPr>
  </w:style>
  <w:style w:type="paragraph" w:styleId="a5">
    <w:name w:val="Body Text"/>
    <w:basedOn w:val="a"/>
    <w:rsid w:val="00076DD3"/>
    <w:pPr>
      <w:jc w:val="both"/>
    </w:pPr>
    <w:rPr>
      <w:sz w:val="32"/>
      <w:szCs w:val="32"/>
    </w:rPr>
  </w:style>
  <w:style w:type="paragraph" w:styleId="20">
    <w:name w:val="Body Text Indent 2"/>
    <w:basedOn w:val="a"/>
    <w:rsid w:val="00076DD3"/>
    <w:pPr>
      <w:ind w:firstLine="1440"/>
    </w:pPr>
    <w:rPr>
      <w:rFonts w:ascii="Angsana New" w:cs="Angsana New"/>
      <w:sz w:val="32"/>
      <w:szCs w:val="32"/>
    </w:rPr>
  </w:style>
  <w:style w:type="paragraph" w:styleId="21">
    <w:name w:val="Body Text 2"/>
    <w:basedOn w:val="a"/>
    <w:rsid w:val="00076DD3"/>
    <w:rPr>
      <w:sz w:val="32"/>
      <w:szCs w:val="32"/>
      <w:lang w:val="th-TH"/>
    </w:rPr>
  </w:style>
  <w:style w:type="paragraph" w:styleId="a6">
    <w:name w:val="List Paragraph"/>
    <w:basedOn w:val="a"/>
    <w:uiPriority w:val="34"/>
    <w:qFormat/>
    <w:rsid w:val="00671EB2"/>
    <w:pPr>
      <w:ind w:left="720"/>
      <w:contextualSpacing/>
    </w:pPr>
    <w:rPr>
      <w:szCs w:val="35"/>
    </w:rPr>
  </w:style>
  <w:style w:type="character" w:styleId="a7">
    <w:name w:val="Hyperlink"/>
    <w:basedOn w:val="a0"/>
    <w:rsid w:val="00C0221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355C8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355C8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BOY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 CLUB</dc:creator>
  <cp:lastModifiedBy>Hatyai Airport Immigration</cp:lastModifiedBy>
  <cp:revision>12</cp:revision>
  <cp:lastPrinted>2023-04-20T10:44:00Z</cp:lastPrinted>
  <dcterms:created xsi:type="dcterms:W3CDTF">2023-04-20T10:33:00Z</dcterms:created>
  <dcterms:modified xsi:type="dcterms:W3CDTF">2024-02-17T09:59:00Z</dcterms:modified>
</cp:coreProperties>
</file>